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3D599" w14:textId="5FCBB7E5" w:rsidR="00253D30" w:rsidRPr="006D6B0D" w:rsidRDefault="00637532" w:rsidP="007A594F">
      <w:pPr>
        <w:ind w:firstLineChars="3400" w:firstLine="714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（様式</w:t>
      </w:r>
      <w:r w:rsidR="003654A7" w:rsidRPr="006D6B0D">
        <w:rPr>
          <w:rFonts w:ascii="ＭＳ 明朝" w:eastAsia="ＭＳ 明朝" w:hAnsi="ＭＳ 明朝" w:hint="eastAsia"/>
          <w:color w:val="000000" w:themeColor="text1"/>
        </w:rPr>
        <w:t>３</w:t>
      </w:r>
      <w:r w:rsidRPr="006D6B0D">
        <w:rPr>
          <w:rFonts w:ascii="ＭＳ 明朝" w:eastAsia="ＭＳ 明朝" w:hAnsi="ＭＳ 明朝" w:hint="eastAsia"/>
          <w:color w:val="000000" w:themeColor="text1"/>
        </w:rPr>
        <w:t>）</w:t>
      </w:r>
    </w:p>
    <w:p w14:paraId="2C0C0738" w14:textId="7398BB48" w:rsidR="00637532" w:rsidRPr="006D6B0D" w:rsidRDefault="00637532" w:rsidP="007A594F">
      <w:pPr>
        <w:jc w:val="center"/>
        <w:rPr>
          <w:rFonts w:ascii="ＭＳ 明朝" w:eastAsia="ＭＳ 明朝" w:hAnsi="ＭＳ 明朝"/>
          <w:b/>
          <w:bCs/>
          <w:color w:val="000000" w:themeColor="text1"/>
          <w:sz w:val="24"/>
          <w:szCs w:val="24"/>
        </w:rPr>
      </w:pPr>
      <w:r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教</w:t>
      </w:r>
      <w:r w:rsidR="007A594F"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育</w:t>
      </w:r>
      <w:r w:rsidR="007A594F"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2608A1"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文　化　奨　励</w:t>
      </w:r>
      <w:r w:rsidR="007A594F"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3654A7" w:rsidRPr="006D6B0D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に　係　る　成　果　報　告　書</w:t>
      </w:r>
    </w:p>
    <w:p w14:paraId="2DFA1C2E" w14:textId="77777777" w:rsidR="00CB58F1" w:rsidRPr="006D6B0D" w:rsidRDefault="00CB58F1" w:rsidP="007A594F">
      <w:pPr>
        <w:ind w:firstLineChars="2800" w:firstLine="5880"/>
        <w:rPr>
          <w:rFonts w:ascii="ＭＳ 明朝" w:eastAsia="ＭＳ 明朝" w:hAnsi="ＭＳ 明朝"/>
          <w:color w:val="000000" w:themeColor="text1"/>
        </w:rPr>
      </w:pPr>
    </w:p>
    <w:p w14:paraId="70F8EDF2" w14:textId="1D49A98C" w:rsidR="00637532" w:rsidRPr="006D6B0D" w:rsidRDefault="00637532" w:rsidP="007A594F">
      <w:pPr>
        <w:ind w:firstLineChars="2800" w:firstLine="588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令和　　年　　月　　日</w:t>
      </w:r>
    </w:p>
    <w:p w14:paraId="6F490154" w14:textId="7B2BD764" w:rsidR="00637532" w:rsidRPr="006D6B0D" w:rsidRDefault="00637532">
      <w:pPr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公益財団法人日本教育公務員弘済会</w:t>
      </w:r>
    </w:p>
    <w:p w14:paraId="3BFB2767" w14:textId="77D2AA14" w:rsidR="00637532" w:rsidRPr="006D6B0D" w:rsidRDefault="00CB58F1" w:rsidP="00CB58F1">
      <w:pPr>
        <w:ind w:firstLineChars="500" w:firstLine="105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 xml:space="preserve">宮 崎 支 部　</w:t>
      </w:r>
      <w:r w:rsidRPr="006D6B0D">
        <w:rPr>
          <w:rFonts w:ascii="ＭＳ 明朝" w:eastAsia="ＭＳ 明朝" w:hAnsi="ＭＳ 明朝"/>
          <w:color w:val="000000" w:themeColor="text1"/>
        </w:rPr>
        <w:t xml:space="preserve"> </w:t>
      </w:r>
      <w:r w:rsidR="00637532" w:rsidRPr="006D6B0D">
        <w:rPr>
          <w:rFonts w:ascii="ＭＳ 明朝" w:eastAsia="ＭＳ 明朝" w:hAnsi="ＭＳ 明朝" w:hint="eastAsia"/>
          <w:color w:val="000000" w:themeColor="text1"/>
        </w:rPr>
        <w:t>支</w:t>
      </w:r>
      <w:r w:rsidRPr="006D6B0D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637532" w:rsidRPr="006D6B0D">
        <w:rPr>
          <w:rFonts w:ascii="ＭＳ 明朝" w:eastAsia="ＭＳ 明朝" w:hAnsi="ＭＳ 明朝" w:hint="eastAsia"/>
          <w:color w:val="000000" w:themeColor="text1"/>
        </w:rPr>
        <w:t>部</w:t>
      </w:r>
      <w:r w:rsidRPr="006D6B0D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637532" w:rsidRPr="006D6B0D">
        <w:rPr>
          <w:rFonts w:ascii="ＭＳ 明朝" w:eastAsia="ＭＳ 明朝" w:hAnsi="ＭＳ 明朝" w:hint="eastAsia"/>
          <w:color w:val="000000" w:themeColor="text1"/>
        </w:rPr>
        <w:t>長</w:t>
      </w:r>
      <w:r w:rsidRPr="006D6B0D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7A594F" w:rsidRPr="006D6B0D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637532" w:rsidRPr="006D6B0D">
        <w:rPr>
          <w:rFonts w:ascii="ＭＳ 明朝" w:eastAsia="ＭＳ 明朝" w:hAnsi="ＭＳ 明朝" w:hint="eastAsia"/>
          <w:color w:val="000000" w:themeColor="text1"/>
        </w:rPr>
        <w:t>様</w:t>
      </w:r>
    </w:p>
    <w:p w14:paraId="2687F207" w14:textId="7870C8F5" w:rsidR="00637532" w:rsidRPr="006D6B0D" w:rsidRDefault="002608A1" w:rsidP="00637532">
      <w:pPr>
        <w:ind w:firstLineChars="1800" w:firstLine="378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>学校名・グループ名</w:t>
      </w:r>
      <w:r w:rsidR="00637532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</w:t>
      </w:r>
    </w:p>
    <w:p w14:paraId="3DC6514A" w14:textId="3E976263" w:rsidR="00637532" w:rsidRPr="006D6B0D" w:rsidRDefault="002608A1" w:rsidP="0063753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>所　在　地</w:t>
      </w:r>
      <w:r w:rsidR="00637532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</w:t>
      </w:r>
      <w:r w:rsidR="00637532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 　　　</w:t>
      </w:r>
      <w:r w:rsidR="00736B7F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="00637532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</w:t>
      </w:r>
    </w:p>
    <w:p w14:paraId="29D61138" w14:textId="081C3E86" w:rsidR="00637532" w:rsidRPr="006D6B0D" w:rsidRDefault="002608A1" w:rsidP="0063753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  <w:bdr w:val="single" w:sz="4" w:space="0" w:color="auto"/>
        </w:rPr>
      </w:pP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>校　長　名</w:t>
      </w:r>
      <w:r w:rsidR="00637532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</w:t>
      </w:r>
      <w:r w:rsidR="00637532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</w:t>
      </w:r>
      <w:r w:rsidR="00736B7F" w:rsidRPr="006D6B0D">
        <w:rPr>
          <w:rFonts w:ascii="ＭＳ 明朝" w:eastAsia="ＭＳ 明朝" w:hAnsi="ＭＳ 明朝" w:hint="eastAsia"/>
          <w:color w:val="000000" w:themeColor="text1"/>
          <w:u w:val="single"/>
          <w:bdr w:val="single" w:sz="4" w:space="0" w:color="auto"/>
        </w:rPr>
        <w:t xml:space="preserve">　</w:t>
      </w:r>
    </w:p>
    <w:p w14:paraId="09A59922" w14:textId="77777777" w:rsidR="00736B7F" w:rsidRPr="006D6B0D" w:rsidRDefault="00736B7F" w:rsidP="00736B7F">
      <w:pPr>
        <w:ind w:firstLineChars="1800" w:firstLine="3780"/>
        <w:rPr>
          <w:rFonts w:ascii="ＭＳ 明朝" w:eastAsia="ＭＳ 明朝" w:hAnsi="ＭＳ 明朝"/>
          <w:noProof/>
          <w:color w:val="000000" w:themeColor="text1"/>
        </w:rPr>
      </w:pPr>
      <w:r w:rsidRPr="006D6B0D">
        <w:rPr>
          <w:rFonts w:ascii="ＭＳ 明朝" w:eastAsia="ＭＳ 明朝" w:hAnsi="ＭＳ 明朝"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DF40C7" wp14:editId="02C4D3DC">
                <wp:simplePos x="0" y="0"/>
                <wp:positionH relativeFrom="margin">
                  <wp:posOffset>5137150</wp:posOffset>
                </wp:positionH>
                <wp:positionV relativeFrom="paragraph">
                  <wp:posOffset>177165</wp:posOffset>
                </wp:positionV>
                <wp:extent cx="266700" cy="220980"/>
                <wp:effectExtent l="0" t="0" r="19050" b="26670"/>
                <wp:wrapNone/>
                <wp:docPr id="32515738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09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98555" id="正方形/長方形 1" o:spid="_x0000_s1026" style="position:absolute;margin-left:404.5pt;margin-top:13.95pt;width:21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" filled="f" strokecolor="#09101d [484]" strokeweight="1pt">
                <w10:wrap anchorx="margin"/>
              </v:rect>
            </w:pict>
          </mc:Fallback>
        </mc:AlternateContent>
      </w:r>
      <w:r w:rsidRPr="006D6B0D">
        <w:rPr>
          <w:rFonts w:ascii="ＭＳ 明朝" w:eastAsia="ＭＳ 明朝" w:hAnsi="ＭＳ 明朝" w:hint="eastAsia"/>
          <w:color w:val="000000" w:themeColor="text1"/>
        </w:rPr>
        <w:t>代表者（校長）</w:t>
      </w:r>
      <w:r w:rsidRPr="006D6B0D">
        <w:rPr>
          <w:rFonts w:ascii="ＭＳ 明朝" w:eastAsia="ＭＳ 明朝" w:hAnsi="ＭＳ 明朝" w:hint="eastAsia"/>
          <w:noProof/>
          <w:color w:val="000000" w:themeColor="text1"/>
        </w:rPr>
        <w:t>は報告書の記載内容等全てに</w:t>
      </w:r>
    </w:p>
    <w:p w14:paraId="30F05AFC" w14:textId="77777777" w:rsidR="00736B7F" w:rsidRPr="006D6B0D" w:rsidRDefault="00736B7F" w:rsidP="00736B7F">
      <w:pPr>
        <w:ind w:firstLineChars="1800" w:firstLine="378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noProof/>
          <w:color w:val="000000" w:themeColor="text1"/>
        </w:rPr>
        <w:t>ついて承認しています。</w:t>
      </w:r>
      <w:r w:rsidRPr="006D6B0D">
        <w:rPr>
          <w:rFonts w:ascii="ＭＳ 明朝" w:eastAsia="ＭＳ 明朝" w:hAnsi="ＭＳ 明朝" w:hint="eastAsia"/>
          <w:noProof/>
          <w:color w:val="000000" w:themeColor="text1"/>
          <w:sz w:val="18"/>
          <w:szCs w:val="18"/>
        </w:rPr>
        <w:t>（チェックマーク記入）</w:t>
      </w:r>
    </w:p>
    <w:p w14:paraId="4EC60DAB" w14:textId="4B8CFC54" w:rsidR="00637532" w:rsidRPr="006D6B0D" w:rsidRDefault="001E4F15" w:rsidP="007A594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>担当者　職・氏名</w:t>
      </w:r>
      <w:r w:rsidR="007A594F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</w:t>
      </w:r>
    </w:p>
    <w:p w14:paraId="02D2E848" w14:textId="1E085699" w:rsidR="00637532" w:rsidRPr="006D6B0D" w:rsidRDefault="00637532" w:rsidP="007A594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>電話番号</w:t>
      </w:r>
      <w:r w:rsidR="007A594F"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　　　　</w:t>
      </w:r>
    </w:p>
    <w:p w14:paraId="084B02C5" w14:textId="40B5FE0F" w:rsidR="00637532" w:rsidRPr="006D6B0D" w:rsidRDefault="00637532">
      <w:pPr>
        <w:rPr>
          <w:rFonts w:ascii="ＭＳ 明朝" w:eastAsia="ＭＳ 明朝" w:hAnsi="ＭＳ 明朝"/>
          <w:color w:val="000000" w:themeColor="text1"/>
        </w:rPr>
      </w:pPr>
    </w:p>
    <w:p w14:paraId="20E04BA9" w14:textId="3DF68AA5" w:rsidR="00637532" w:rsidRPr="006D6B0D" w:rsidRDefault="00637532" w:rsidP="007A594F">
      <w:pPr>
        <w:ind w:firstLineChars="100" w:firstLine="21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令和　　年度教育</w:t>
      </w:r>
      <w:r w:rsidR="002608A1" w:rsidRPr="006D6B0D">
        <w:rPr>
          <w:rFonts w:ascii="ＭＳ 明朝" w:eastAsia="ＭＳ 明朝" w:hAnsi="ＭＳ 明朝" w:hint="eastAsia"/>
          <w:color w:val="000000" w:themeColor="text1"/>
        </w:rPr>
        <w:t>文化奨励金</w:t>
      </w:r>
      <w:r w:rsidRPr="006D6B0D">
        <w:rPr>
          <w:rFonts w:ascii="ＭＳ 明朝" w:eastAsia="ＭＳ 明朝" w:hAnsi="ＭＳ 明朝" w:hint="eastAsia"/>
          <w:color w:val="000000" w:themeColor="text1"/>
        </w:rPr>
        <w:t>交付</w:t>
      </w:r>
      <w:r w:rsidR="003654A7" w:rsidRPr="006D6B0D">
        <w:rPr>
          <w:rFonts w:ascii="ＭＳ 明朝" w:eastAsia="ＭＳ 明朝" w:hAnsi="ＭＳ 明朝" w:hint="eastAsia"/>
          <w:color w:val="000000" w:themeColor="text1"/>
        </w:rPr>
        <w:t>に対する成果を報告します</w:t>
      </w:r>
      <w:r w:rsidRPr="006D6B0D">
        <w:rPr>
          <w:rFonts w:ascii="ＭＳ 明朝" w:eastAsia="ＭＳ 明朝" w:hAnsi="ＭＳ 明朝" w:hint="eastAsia"/>
          <w:color w:val="000000" w:themeColor="text1"/>
        </w:rPr>
        <w:t>。</w:t>
      </w:r>
    </w:p>
    <w:p w14:paraId="0BFC6E82" w14:textId="6E283B67" w:rsidR="00637532" w:rsidRPr="006D6B0D" w:rsidRDefault="00637532">
      <w:pPr>
        <w:rPr>
          <w:rFonts w:ascii="ＭＳ 明朝" w:eastAsia="ＭＳ 明朝" w:hAnsi="ＭＳ 明朝"/>
          <w:color w:val="000000" w:themeColor="text1"/>
        </w:rPr>
      </w:pPr>
    </w:p>
    <w:p w14:paraId="187BD7E1" w14:textId="2D80416D" w:rsidR="00637532" w:rsidRPr="006D6B0D" w:rsidRDefault="00637532" w:rsidP="007A594F">
      <w:pPr>
        <w:jc w:val="center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記</w:t>
      </w:r>
    </w:p>
    <w:p w14:paraId="2C5AC924" w14:textId="6CAC9FB0" w:rsidR="00637532" w:rsidRPr="006D6B0D" w:rsidRDefault="00637532">
      <w:pPr>
        <w:rPr>
          <w:rFonts w:ascii="ＭＳ 明朝" w:eastAsia="ＭＳ 明朝" w:hAnsi="ＭＳ 明朝"/>
          <w:color w:val="000000" w:themeColor="text1"/>
        </w:rPr>
      </w:pPr>
    </w:p>
    <w:p w14:paraId="0C6B979C" w14:textId="612755FB" w:rsidR="007A594F" w:rsidRPr="006D6B0D" w:rsidRDefault="007A594F">
      <w:pPr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１</w:t>
      </w:r>
      <w:r w:rsidR="003654A7" w:rsidRPr="006D6B0D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Pr="006D6B0D">
        <w:rPr>
          <w:rFonts w:ascii="ＭＳ 明朝" w:eastAsia="ＭＳ 明朝" w:hAnsi="ＭＳ 明朝" w:hint="eastAsia"/>
          <w:color w:val="000000" w:themeColor="text1"/>
        </w:rPr>
        <w:t>研究主題（テーマ）</w:t>
      </w:r>
    </w:p>
    <w:p w14:paraId="24D2C2FC" w14:textId="448F0AB9" w:rsidR="007A594F" w:rsidRPr="006D6B0D" w:rsidRDefault="007A594F">
      <w:pPr>
        <w:rPr>
          <w:rFonts w:ascii="ＭＳ 明朝" w:eastAsia="ＭＳ 明朝" w:hAnsi="ＭＳ 明朝"/>
          <w:color w:val="000000" w:themeColor="text1"/>
        </w:rPr>
      </w:pPr>
    </w:p>
    <w:p w14:paraId="3E9B387E" w14:textId="63D31915" w:rsidR="007A594F" w:rsidRPr="006D6B0D" w:rsidRDefault="007A594F">
      <w:pPr>
        <w:rPr>
          <w:rFonts w:ascii="ＭＳ 明朝" w:eastAsia="ＭＳ 明朝" w:hAnsi="ＭＳ 明朝"/>
          <w:color w:val="000000" w:themeColor="text1"/>
        </w:rPr>
      </w:pPr>
    </w:p>
    <w:p w14:paraId="34761644" w14:textId="5F7760B4" w:rsidR="007A594F" w:rsidRPr="006D6B0D" w:rsidRDefault="007A594F">
      <w:pPr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２</w:t>
      </w:r>
      <w:r w:rsidR="003654A7" w:rsidRPr="006D6B0D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Pr="006D6B0D">
        <w:rPr>
          <w:rFonts w:ascii="ＭＳ 明朝" w:eastAsia="ＭＳ 明朝" w:hAnsi="ＭＳ 明朝" w:hint="eastAsia"/>
          <w:color w:val="000000" w:themeColor="text1"/>
        </w:rPr>
        <w:t>主な活動の内容</w:t>
      </w:r>
      <w:r w:rsidR="002608A1" w:rsidRPr="006D6B0D">
        <w:rPr>
          <w:rFonts w:ascii="ＭＳ 明朝" w:eastAsia="ＭＳ 明朝" w:hAnsi="ＭＳ 明朝" w:hint="eastAsia"/>
          <w:color w:val="000000" w:themeColor="text1"/>
        </w:rPr>
        <w:t>及び成果</w:t>
      </w:r>
    </w:p>
    <w:p w14:paraId="045B6430" w14:textId="56B060AA" w:rsidR="007A594F" w:rsidRPr="006D6B0D" w:rsidRDefault="007A594F" w:rsidP="00E80AC6">
      <w:pPr>
        <w:ind w:left="840" w:hangingChars="400" w:hanging="840"/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 xml:space="preserve">　　　※　</w:t>
      </w:r>
      <w:r w:rsidR="002608A1" w:rsidRPr="006D6B0D">
        <w:rPr>
          <w:rFonts w:ascii="ＭＳ 明朝" w:eastAsia="ＭＳ 明朝" w:hAnsi="ＭＳ 明朝" w:hint="eastAsia"/>
          <w:color w:val="000000" w:themeColor="text1"/>
        </w:rPr>
        <w:t>活動</w:t>
      </w:r>
      <w:r w:rsidRPr="006D6B0D">
        <w:rPr>
          <w:rFonts w:ascii="ＭＳ 明朝" w:eastAsia="ＭＳ 明朝" w:hAnsi="ＭＳ 明朝" w:hint="eastAsia"/>
          <w:color w:val="000000" w:themeColor="text1"/>
        </w:rPr>
        <w:t>のどの部分が「最終受益者は子どもたち」の理念に繋が</w:t>
      </w:r>
      <w:r w:rsidR="002608A1" w:rsidRPr="006D6B0D">
        <w:rPr>
          <w:rFonts w:ascii="ＭＳ 明朝" w:eastAsia="ＭＳ 明朝" w:hAnsi="ＭＳ 明朝" w:hint="eastAsia"/>
          <w:color w:val="000000" w:themeColor="text1"/>
        </w:rPr>
        <w:t>った</w:t>
      </w:r>
      <w:r w:rsidRPr="006D6B0D">
        <w:rPr>
          <w:rFonts w:ascii="ＭＳ 明朝" w:eastAsia="ＭＳ 明朝" w:hAnsi="ＭＳ 明朝" w:hint="eastAsia"/>
          <w:color w:val="000000" w:themeColor="text1"/>
        </w:rPr>
        <w:t>のかを明記すること</w:t>
      </w:r>
    </w:p>
    <w:p w14:paraId="48135D1F" w14:textId="6A452437" w:rsidR="007A594F" w:rsidRPr="006D6B0D" w:rsidRDefault="007A594F" w:rsidP="007A594F">
      <w:pPr>
        <w:rPr>
          <w:rFonts w:ascii="ＭＳ 明朝" w:eastAsia="ＭＳ 明朝" w:hAnsi="ＭＳ 明朝"/>
          <w:color w:val="000000" w:themeColor="text1"/>
        </w:rPr>
      </w:pPr>
    </w:p>
    <w:p w14:paraId="798B50E8" w14:textId="0F1701FE" w:rsidR="007A594F" w:rsidRPr="006D6B0D" w:rsidRDefault="007E5800" w:rsidP="007A594F">
      <w:pPr>
        <w:rPr>
          <w:rFonts w:ascii="ＭＳ 明朝" w:eastAsia="ＭＳ 明朝" w:hAnsi="ＭＳ 明朝"/>
          <w:color w:val="000000" w:themeColor="text1"/>
          <w:u w:val="single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 xml:space="preserve">　　　</w:t>
      </w: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 xml:space="preserve">※　</w:t>
      </w:r>
      <w:r w:rsidR="009D57AF" w:rsidRPr="006D6B0D">
        <w:rPr>
          <w:rFonts w:ascii="ＭＳ 明朝" w:eastAsia="ＭＳ 明朝" w:hAnsi="ＭＳ 明朝" w:hint="eastAsia"/>
          <w:color w:val="000000" w:themeColor="text1"/>
          <w:u w:val="single"/>
        </w:rPr>
        <w:t>奨励</w:t>
      </w:r>
      <w:r w:rsidRPr="006D6B0D">
        <w:rPr>
          <w:rFonts w:ascii="ＭＳ 明朝" w:eastAsia="ＭＳ 明朝" w:hAnsi="ＭＳ 明朝" w:hint="eastAsia"/>
          <w:color w:val="000000" w:themeColor="text1"/>
          <w:u w:val="single"/>
        </w:rPr>
        <w:t>金をどのように使途したのかを明記すること</w:t>
      </w:r>
    </w:p>
    <w:p w14:paraId="4DF7EC91" w14:textId="664C9F8A" w:rsidR="007A594F" w:rsidRPr="006D6B0D" w:rsidRDefault="007A594F" w:rsidP="007A594F">
      <w:pPr>
        <w:rPr>
          <w:rFonts w:ascii="ＭＳ 明朝" w:eastAsia="ＭＳ 明朝" w:hAnsi="ＭＳ 明朝"/>
          <w:color w:val="000000" w:themeColor="text1"/>
        </w:rPr>
      </w:pPr>
    </w:p>
    <w:p w14:paraId="24914D86" w14:textId="7557CB31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441B1BE0" w14:textId="5F092AA1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7DB53C8C" w14:textId="2CE0D3CD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482A2C93" w14:textId="14FCD9B9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43394B46" w14:textId="080997B2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730D4447" w14:textId="5F0155F8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514C06CD" w14:textId="6CADBC0A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6013B61B" w14:textId="6F3E07FE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39C5817A" w14:textId="6904F5DE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7E592999" w14:textId="77777777" w:rsidR="002608A1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</w:p>
    <w:p w14:paraId="6E785F05" w14:textId="017450CE" w:rsidR="007A594F" w:rsidRPr="006D6B0D" w:rsidRDefault="002608A1" w:rsidP="007A594F">
      <w:pPr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>３</w:t>
      </w:r>
      <w:r w:rsidR="003654A7" w:rsidRPr="006D6B0D">
        <w:rPr>
          <w:rFonts w:ascii="ＭＳ 明朝" w:eastAsia="ＭＳ 明朝" w:hAnsi="ＭＳ 明朝" w:hint="eastAsia"/>
          <w:color w:val="000000" w:themeColor="text1"/>
        </w:rPr>
        <w:t xml:space="preserve">　添付書類等</w:t>
      </w:r>
    </w:p>
    <w:p w14:paraId="127E0A1E" w14:textId="07214F52" w:rsidR="003654A7" w:rsidRPr="006D6B0D" w:rsidRDefault="003654A7" w:rsidP="007A594F">
      <w:pPr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 xml:space="preserve">　　　（１）会計報告書</w:t>
      </w:r>
    </w:p>
    <w:p w14:paraId="23ECA57A" w14:textId="39BCE4AB" w:rsidR="003654A7" w:rsidRPr="006D6B0D" w:rsidRDefault="003654A7" w:rsidP="007A594F">
      <w:pPr>
        <w:rPr>
          <w:rFonts w:ascii="ＭＳ 明朝" w:eastAsia="ＭＳ 明朝" w:hAnsi="ＭＳ 明朝"/>
          <w:color w:val="000000" w:themeColor="text1"/>
        </w:rPr>
      </w:pPr>
      <w:r w:rsidRPr="006D6B0D">
        <w:rPr>
          <w:rFonts w:ascii="ＭＳ 明朝" w:eastAsia="ＭＳ 明朝" w:hAnsi="ＭＳ 明朝" w:hint="eastAsia"/>
          <w:color w:val="000000" w:themeColor="text1"/>
        </w:rPr>
        <w:t xml:space="preserve">　　　（２）成果物等</w:t>
      </w:r>
    </w:p>
    <w:sectPr w:rsidR="003654A7" w:rsidRPr="006D6B0D" w:rsidSect="00CB58F1">
      <w:pgSz w:w="11906" w:h="16838"/>
      <w:pgMar w:top="1985" w:right="1701" w:bottom="1701" w:left="1701" w:header="851" w:footer="992" w:gutter="0"/>
      <w:cols w:space="425"/>
      <w:docGrid w:type="lines" w:linePitch="3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532"/>
    <w:rsid w:val="00021235"/>
    <w:rsid w:val="001E4F15"/>
    <w:rsid w:val="00253D30"/>
    <w:rsid w:val="002608A1"/>
    <w:rsid w:val="003654A7"/>
    <w:rsid w:val="00637532"/>
    <w:rsid w:val="006D6B0D"/>
    <w:rsid w:val="00736B7F"/>
    <w:rsid w:val="007A594F"/>
    <w:rsid w:val="007E5800"/>
    <w:rsid w:val="009D57AF"/>
    <w:rsid w:val="00C10312"/>
    <w:rsid w:val="00C82C1D"/>
    <w:rsid w:val="00CB58F1"/>
    <w:rsid w:val="00E8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824DE2"/>
  <w15:chartTrackingRefBased/>
  <w15:docId w15:val="{41EA4AF9-9BAC-4BDF-BF98-F3909809D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37532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637532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637532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637532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2021-04-07T05:15:00Z</cp:lastPrinted>
  <dcterms:created xsi:type="dcterms:W3CDTF">2021-04-07T05:16:00Z</dcterms:created>
  <dcterms:modified xsi:type="dcterms:W3CDTF">2025-03-11T01:08:00Z</dcterms:modified>
</cp:coreProperties>
</file>